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70D" w:rsidRPr="004802A1" w:rsidRDefault="00C416A1" w:rsidP="00F0013B">
      <w:pPr>
        <w:jc w:val="both"/>
        <w:rPr>
          <w:sz w:val="18"/>
          <w:szCs w:val="18"/>
        </w:rPr>
      </w:pPr>
      <w:r w:rsidRPr="00C416A1">
        <w:rPr>
          <w:noProof/>
          <w:sz w:val="18"/>
          <w:szCs w:val="1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1.05pt;margin-top:-7.4pt;width:448.25pt;height:64.35pt;z-index:251662336;mso-width-relative:margin;mso-height-relative:margin" filled="f" stroked="f">
            <v:textbox style="mso-next-textbox:#_x0000_s1029">
              <w:txbxContent>
                <w:p w:rsidR="00C727AB" w:rsidRPr="00435E3D" w:rsidRDefault="003B097B" w:rsidP="000033D1">
                  <w:pPr>
                    <w:jc w:val="center"/>
                    <w:rPr>
                      <w:b/>
                      <w:caps/>
                      <w:sz w:val="52"/>
                      <w:szCs w:val="52"/>
                      <w:lang w:val="en-CA"/>
                    </w:rPr>
                  </w:pPr>
                  <w:r w:rsidRPr="00435E3D">
                    <w:rPr>
                      <w:b/>
                      <w:caps/>
                      <w:sz w:val="52"/>
                      <w:szCs w:val="52"/>
                      <w:lang w:val="en-CA"/>
                    </w:rPr>
                    <w:t>Experience the wonder of wapta falls</w:t>
                  </w:r>
                </w:p>
                <w:p w:rsidR="00C727AB" w:rsidRPr="00967741" w:rsidRDefault="00C727AB" w:rsidP="00967741">
                  <w:pPr>
                    <w:jc w:val="center"/>
                    <w:rPr>
                      <w:rFonts w:ascii="Perpetua Titling MT" w:hAnsi="Perpetua Titling MT"/>
                      <w:sz w:val="52"/>
                      <w:szCs w:val="52"/>
                      <w:lang w:val="en-CA"/>
                    </w:rPr>
                  </w:pPr>
                </w:p>
              </w:txbxContent>
            </v:textbox>
          </v:shape>
        </w:pict>
      </w:r>
    </w:p>
    <w:p w:rsidR="00601404" w:rsidRPr="004802A1" w:rsidRDefault="00601404" w:rsidP="00706043">
      <w:pPr>
        <w:jc w:val="both"/>
        <w:rPr>
          <w:sz w:val="18"/>
          <w:szCs w:val="18"/>
          <w:lang w:val="en-CA"/>
        </w:rPr>
      </w:pPr>
    </w:p>
    <w:p w:rsidR="000F0D74" w:rsidRDefault="000F0D74" w:rsidP="00706043">
      <w:pPr>
        <w:jc w:val="both"/>
        <w:rPr>
          <w:sz w:val="18"/>
          <w:szCs w:val="18"/>
          <w:lang w:val="en-CA"/>
        </w:rPr>
      </w:pPr>
    </w:p>
    <w:p w:rsidR="00E2648C" w:rsidRDefault="00E2648C" w:rsidP="00706043">
      <w:pPr>
        <w:jc w:val="both"/>
        <w:rPr>
          <w:sz w:val="18"/>
          <w:szCs w:val="18"/>
          <w:lang w:val="en-CA"/>
        </w:rPr>
      </w:pPr>
    </w:p>
    <w:p w:rsidR="00E2648C" w:rsidRPr="004802A1" w:rsidRDefault="00E2648C" w:rsidP="00706043">
      <w:pPr>
        <w:jc w:val="both"/>
        <w:rPr>
          <w:sz w:val="18"/>
          <w:szCs w:val="18"/>
          <w:lang w:val="en-CA"/>
        </w:rPr>
      </w:pPr>
    </w:p>
    <w:p w:rsidR="003B097B" w:rsidRDefault="003B097B" w:rsidP="001760D6">
      <w:pPr>
        <w:jc w:val="both"/>
        <w:rPr>
          <w:sz w:val="18"/>
          <w:szCs w:val="18"/>
          <w:lang w:val="en-CA"/>
        </w:rPr>
      </w:pPr>
    </w:p>
    <w:p w:rsidR="003B097B" w:rsidRDefault="001760D6" w:rsidP="00B93FD9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 xml:space="preserve">If you are visiting </w:t>
      </w:r>
      <w:proofErr w:type="spellStart"/>
      <w:r>
        <w:rPr>
          <w:sz w:val="18"/>
          <w:szCs w:val="18"/>
          <w:lang w:val="en-CA"/>
        </w:rPr>
        <w:t>Yoho</w:t>
      </w:r>
      <w:proofErr w:type="spellEnd"/>
      <w:r>
        <w:rPr>
          <w:sz w:val="18"/>
          <w:szCs w:val="18"/>
          <w:lang w:val="en-CA"/>
        </w:rPr>
        <w:t xml:space="preserve"> National Park, </w:t>
      </w:r>
      <w:proofErr w:type="spellStart"/>
      <w:r w:rsidR="00B96D98" w:rsidRPr="00B96D98">
        <w:rPr>
          <w:sz w:val="18"/>
          <w:szCs w:val="18"/>
          <w:lang w:val="en-CA"/>
        </w:rPr>
        <w:t>Wapta</w:t>
      </w:r>
      <w:proofErr w:type="spellEnd"/>
      <w:r w:rsidR="00B96D98" w:rsidRPr="00B96D98">
        <w:rPr>
          <w:sz w:val="18"/>
          <w:szCs w:val="18"/>
          <w:lang w:val="en-CA"/>
        </w:rPr>
        <w:t xml:space="preserve"> Falls is a </w:t>
      </w:r>
      <w:r>
        <w:rPr>
          <w:sz w:val="18"/>
          <w:szCs w:val="18"/>
          <w:lang w:val="en-CA"/>
        </w:rPr>
        <w:t>must-see</w:t>
      </w:r>
      <w:r w:rsidR="007C27D4">
        <w:rPr>
          <w:sz w:val="18"/>
          <w:szCs w:val="18"/>
          <w:lang w:val="en-CA"/>
        </w:rPr>
        <w:t xml:space="preserve"> and well worth the 2.3 kilometre hike in</w:t>
      </w:r>
      <w:r>
        <w:rPr>
          <w:sz w:val="18"/>
          <w:szCs w:val="18"/>
          <w:lang w:val="en-CA"/>
        </w:rPr>
        <w:t xml:space="preserve">. </w:t>
      </w:r>
      <w:r w:rsidR="00B96D98" w:rsidRPr="00B96D98">
        <w:rPr>
          <w:sz w:val="18"/>
          <w:szCs w:val="18"/>
          <w:lang w:val="en-CA"/>
        </w:rPr>
        <w:t>It is the largest waterfall of the Kicking Horse River, at about 30 metres high and 150 metres wide</w:t>
      </w:r>
      <w:r w:rsidR="004802A1">
        <w:rPr>
          <w:sz w:val="18"/>
          <w:szCs w:val="18"/>
          <w:lang w:val="en-CA"/>
        </w:rPr>
        <w:t>,</w:t>
      </w:r>
      <w:r>
        <w:rPr>
          <w:sz w:val="18"/>
          <w:szCs w:val="18"/>
          <w:lang w:val="en-CA"/>
        </w:rPr>
        <w:t xml:space="preserve"> with an</w:t>
      </w:r>
      <w:r w:rsidR="00B96D98" w:rsidRPr="00B96D98">
        <w:rPr>
          <w:sz w:val="18"/>
          <w:szCs w:val="18"/>
          <w:lang w:val="en-CA"/>
        </w:rPr>
        <w:t xml:space="preserve"> average flow </w:t>
      </w:r>
      <w:r>
        <w:rPr>
          <w:sz w:val="18"/>
          <w:szCs w:val="18"/>
          <w:lang w:val="en-CA"/>
        </w:rPr>
        <w:t xml:space="preserve">that </w:t>
      </w:r>
      <w:r w:rsidR="00B96D98" w:rsidRPr="00B96D98">
        <w:rPr>
          <w:sz w:val="18"/>
          <w:szCs w:val="18"/>
          <w:lang w:val="en-CA"/>
        </w:rPr>
        <w:t xml:space="preserve">can reach </w:t>
      </w:r>
      <w:r>
        <w:rPr>
          <w:sz w:val="18"/>
          <w:szCs w:val="18"/>
          <w:lang w:val="en-CA"/>
        </w:rPr>
        <w:t xml:space="preserve">up to </w:t>
      </w:r>
      <w:r w:rsidR="00B96D98" w:rsidRPr="00B96D98">
        <w:rPr>
          <w:sz w:val="18"/>
          <w:szCs w:val="18"/>
          <w:lang w:val="en-CA"/>
        </w:rPr>
        <w:t xml:space="preserve">254 cubic metres per second. </w:t>
      </w:r>
      <w:r w:rsidR="007C27D4">
        <w:rPr>
          <w:sz w:val="18"/>
          <w:szCs w:val="18"/>
          <w:lang w:val="en-CA"/>
        </w:rPr>
        <w:t xml:space="preserve"> </w:t>
      </w:r>
    </w:p>
    <w:p w:rsidR="007C27D4" w:rsidRDefault="007C27D4" w:rsidP="007C27D4">
      <w:pPr>
        <w:ind w:firstLine="720"/>
        <w:jc w:val="both"/>
        <w:rPr>
          <w:sz w:val="18"/>
          <w:szCs w:val="18"/>
          <w:lang w:val="en-CA"/>
        </w:rPr>
      </w:pPr>
      <w:proofErr w:type="spellStart"/>
      <w:r w:rsidRPr="007C27D4">
        <w:rPr>
          <w:sz w:val="18"/>
          <w:szCs w:val="18"/>
          <w:lang w:val="en-CA"/>
        </w:rPr>
        <w:t>Wapta</w:t>
      </w:r>
      <w:proofErr w:type="spellEnd"/>
      <w:r w:rsidRPr="007C27D4">
        <w:rPr>
          <w:sz w:val="18"/>
          <w:szCs w:val="18"/>
          <w:lang w:val="en-CA"/>
        </w:rPr>
        <w:t xml:space="preserve"> Falls</w:t>
      </w:r>
      <w:r>
        <w:rPr>
          <w:sz w:val="18"/>
          <w:szCs w:val="18"/>
          <w:lang w:val="en-CA"/>
        </w:rPr>
        <w:t xml:space="preserve"> </w:t>
      </w:r>
      <w:r w:rsidRPr="007C27D4">
        <w:rPr>
          <w:sz w:val="18"/>
          <w:szCs w:val="18"/>
          <w:lang w:val="en-CA"/>
        </w:rPr>
        <w:t xml:space="preserve">was the location of </w:t>
      </w:r>
      <w:r>
        <w:rPr>
          <w:sz w:val="18"/>
          <w:szCs w:val="18"/>
          <w:lang w:val="en-CA"/>
        </w:rPr>
        <w:t xml:space="preserve">the 1858 </w:t>
      </w:r>
      <w:r w:rsidRPr="007C27D4">
        <w:rPr>
          <w:sz w:val="18"/>
          <w:szCs w:val="18"/>
          <w:lang w:val="en-CA"/>
        </w:rPr>
        <w:t xml:space="preserve">historical event that gave the Kicking Horse River its name. </w:t>
      </w:r>
      <w:r>
        <w:rPr>
          <w:sz w:val="18"/>
          <w:szCs w:val="18"/>
          <w:lang w:val="en-CA"/>
        </w:rPr>
        <w:t xml:space="preserve">It was here where </w:t>
      </w:r>
      <w:proofErr w:type="spellStart"/>
      <w:r>
        <w:rPr>
          <w:sz w:val="18"/>
          <w:szCs w:val="18"/>
          <w:lang w:val="en-CA"/>
        </w:rPr>
        <w:t>Palliser</w:t>
      </w:r>
      <w:proofErr w:type="spellEnd"/>
      <w:r>
        <w:rPr>
          <w:sz w:val="18"/>
          <w:szCs w:val="18"/>
          <w:lang w:val="en-CA"/>
        </w:rPr>
        <w:t xml:space="preserve"> Expedition member James Hector</w:t>
      </w:r>
      <w:r w:rsidRPr="007C27D4">
        <w:rPr>
          <w:sz w:val="18"/>
          <w:szCs w:val="18"/>
          <w:lang w:val="en-CA"/>
        </w:rPr>
        <w:t xml:space="preserve"> was kicked in the chest while trying to recover a runaway horse</w:t>
      </w:r>
      <w:r>
        <w:rPr>
          <w:sz w:val="18"/>
          <w:szCs w:val="18"/>
          <w:lang w:val="en-CA"/>
        </w:rPr>
        <w:t>.  Believing he was dead t</w:t>
      </w:r>
      <w:r w:rsidRPr="007C27D4">
        <w:rPr>
          <w:sz w:val="18"/>
          <w:szCs w:val="18"/>
          <w:lang w:val="en-CA"/>
        </w:rPr>
        <w:t xml:space="preserve">he other expedition members </w:t>
      </w:r>
      <w:r>
        <w:rPr>
          <w:sz w:val="18"/>
          <w:szCs w:val="18"/>
          <w:lang w:val="en-CA"/>
        </w:rPr>
        <w:t xml:space="preserve">began digging his grave.  Thankfully </w:t>
      </w:r>
      <w:r w:rsidRPr="007C27D4">
        <w:rPr>
          <w:sz w:val="18"/>
          <w:szCs w:val="18"/>
          <w:lang w:val="en-CA"/>
        </w:rPr>
        <w:t xml:space="preserve">a blink of </w:t>
      </w:r>
      <w:proofErr w:type="spellStart"/>
      <w:r w:rsidRPr="007C27D4">
        <w:rPr>
          <w:sz w:val="18"/>
          <w:szCs w:val="18"/>
          <w:lang w:val="en-CA"/>
        </w:rPr>
        <w:t>Hector's</w:t>
      </w:r>
      <w:proofErr w:type="spellEnd"/>
      <w:r w:rsidRPr="007C27D4">
        <w:rPr>
          <w:sz w:val="18"/>
          <w:szCs w:val="18"/>
          <w:lang w:val="en-CA"/>
        </w:rPr>
        <w:t xml:space="preserve"> eye </w:t>
      </w:r>
      <w:r>
        <w:rPr>
          <w:sz w:val="18"/>
          <w:szCs w:val="18"/>
          <w:lang w:val="en-CA"/>
        </w:rPr>
        <w:t xml:space="preserve">saved him from being buried alive. </w:t>
      </w:r>
    </w:p>
    <w:p w:rsidR="003B097B" w:rsidRDefault="00C416A1" w:rsidP="007C27D4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shape id="_x0000_s1135" type="#_x0000_t202" style="position:absolute;left:0;text-align:left;margin-left:-8.55pt;margin-top:.8pt;width:465.75pt;height:241.9pt;z-index:251701248;mso-width-relative:margin;mso-height-relative:margin" filled="f" stroked="f">
            <v:textbox style="mso-next-textbox:#_x0000_s1135">
              <w:txbxContent>
                <w:p w:rsidR="0001389E" w:rsidRPr="0047565E" w:rsidRDefault="00AB62CB" w:rsidP="0001389E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5659018" cy="2987040"/>
                        <wp:effectExtent l="19050" t="0" r="0" b="0"/>
                        <wp:docPr id="1" name="Picture 0" descr="IMG_22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68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53547" cy="2984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C27D4">
        <w:rPr>
          <w:sz w:val="18"/>
          <w:szCs w:val="18"/>
          <w:lang w:val="en-CA"/>
        </w:rPr>
        <w:t xml:space="preserve"> </w:t>
      </w:r>
    </w:p>
    <w:p w:rsidR="003B097B" w:rsidRDefault="003B097B" w:rsidP="00B93FD9">
      <w:pPr>
        <w:ind w:firstLine="720"/>
        <w:jc w:val="both"/>
        <w:rPr>
          <w:sz w:val="18"/>
          <w:szCs w:val="18"/>
          <w:lang w:val="en-CA"/>
        </w:rPr>
      </w:pPr>
    </w:p>
    <w:p w:rsidR="003B097B" w:rsidRDefault="003B097B" w:rsidP="00B93FD9">
      <w:pPr>
        <w:ind w:firstLine="720"/>
        <w:jc w:val="both"/>
        <w:rPr>
          <w:sz w:val="18"/>
          <w:szCs w:val="18"/>
          <w:lang w:val="en-CA"/>
        </w:rPr>
      </w:pPr>
    </w:p>
    <w:p w:rsidR="003B097B" w:rsidRDefault="003B097B" w:rsidP="00B93FD9">
      <w:pPr>
        <w:ind w:firstLine="720"/>
        <w:jc w:val="both"/>
        <w:rPr>
          <w:sz w:val="18"/>
          <w:szCs w:val="18"/>
          <w:lang w:val="en-CA"/>
        </w:rPr>
      </w:pPr>
    </w:p>
    <w:p w:rsidR="003B097B" w:rsidRDefault="003B097B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C416A1" w:rsidP="00B93FD9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rect id="_x0000_s1139" style="position:absolute;left:0;text-align:left;margin-left:19.25pt;margin-top:3.55pt;width:404.65pt;height:19.25pt;z-index:251704320" filled="f" stroked="f">
            <v:textbox style="mso-next-textbox:#_x0000_s1139">
              <w:txbxContent>
                <w:p w:rsidR="00B93FD9" w:rsidRPr="00A90318" w:rsidRDefault="00B93FD9" w:rsidP="00B93FD9">
                  <w:pPr>
                    <w:pStyle w:val="Heading8"/>
                    <w:rPr>
                      <w:rFonts w:ascii="Times New Roman" w:hAnsi="Times New Roman"/>
                    </w:rPr>
                  </w:pPr>
                  <w:r>
                    <w:rPr>
                      <w:i w:val="0"/>
                      <w:iCs w:val="0"/>
                    </w:rPr>
                    <w:sym w:font="Wingdings 3" w:char="F070"/>
                  </w:r>
                  <w:r>
                    <w:rPr>
                      <w:i w:val="0"/>
                      <w:iCs w:val="0"/>
                    </w:rPr>
                    <w:t xml:space="preserve"> </w:t>
                  </w:r>
                  <w:r w:rsidR="00AB62CB">
                    <w:rPr>
                      <w:rFonts w:ascii="Times New Roman" w:hAnsi="Times New Roman"/>
                    </w:rPr>
                    <w:t>A beautiful rainbow</w:t>
                  </w:r>
                  <w:r w:rsidR="003B097B">
                    <w:rPr>
                      <w:rFonts w:ascii="Times New Roman" w:hAnsi="Times New Roman"/>
                    </w:rPr>
                    <w:t xml:space="preserve"> </w:t>
                  </w:r>
                  <w:r w:rsidR="00AB62CB">
                    <w:rPr>
                      <w:rFonts w:ascii="Times New Roman" w:hAnsi="Times New Roman"/>
                    </w:rPr>
                    <w:t>spans across</w:t>
                  </w:r>
                  <w:r w:rsidR="003B097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3B097B">
                    <w:rPr>
                      <w:rFonts w:ascii="Times New Roman" w:hAnsi="Times New Roman"/>
                    </w:rPr>
                    <w:t>Wapta</w:t>
                  </w:r>
                  <w:proofErr w:type="spellEnd"/>
                  <w:r w:rsidR="003B097B">
                    <w:rPr>
                      <w:rFonts w:ascii="Times New Roman" w:hAnsi="Times New Roman"/>
                    </w:rPr>
                    <w:t xml:space="preserve"> Falls.</w:t>
                  </w:r>
                </w:p>
              </w:txbxContent>
            </v:textbox>
          </v:rect>
        </w:pict>
      </w: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4802A1" w:rsidRDefault="004802A1" w:rsidP="00B93FD9">
      <w:pPr>
        <w:ind w:firstLine="720"/>
        <w:jc w:val="both"/>
        <w:rPr>
          <w:sz w:val="18"/>
          <w:szCs w:val="18"/>
          <w:lang w:val="en-CA"/>
        </w:rPr>
      </w:pPr>
    </w:p>
    <w:p w:rsidR="00E2648C" w:rsidRDefault="00E2648C" w:rsidP="00B93FD9">
      <w:pPr>
        <w:ind w:firstLine="720"/>
        <w:jc w:val="both"/>
        <w:rPr>
          <w:sz w:val="18"/>
          <w:szCs w:val="18"/>
          <w:lang w:val="en-CA"/>
        </w:rPr>
      </w:pPr>
    </w:p>
    <w:p w:rsidR="00E2648C" w:rsidRDefault="00E2648C" w:rsidP="00B93FD9">
      <w:pPr>
        <w:ind w:firstLine="720"/>
        <w:jc w:val="both"/>
        <w:rPr>
          <w:sz w:val="18"/>
          <w:szCs w:val="18"/>
          <w:lang w:val="en-CA"/>
        </w:rPr>
      </w:pPr>
    </w:p>
    <w:p w:rsidR="00E2648C" w:rsidRDefault="00E2648C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jc w:val="both"/>
        <w:rPr>
          <w:sz w:val="18"/>
          <w:szCs w:val="18"/>
          <w:lang w:val="en-CA"/>
        </w:rPr>
      </w:pPr>
    </w:p>
    <w:p w:rsidR="00F6126B" w:rsidRDefault="007C27D4" w:rsidP="007C27D4">
      <w:pPr>
        <w:ind w:firstLine="720"/>
        <w:jc w:val="both"/>
        <w:rPr>
          <w:sz w:val="18"/>
          <w:szCs w:val="18"/>
          <w:lang w:val="en-CA"/>
        </w:rPr>
      </w:pPr>
      <w:r w:rsidRPr="007C27D4">
        <w:rPr>
          <w:sz w:val="18"/>
          <w:szCs w:val="18"/>
          <w:lang w:val="en-CA"/>
        </w:rPr>
        <w:t xml:space="preserve">He recovered </w:t>
      </w:r>
      <w:r>
        <w:rPr>
          <w:sz w:val="18"/>
          <w:szCs w:val="18"/>
          <w:lang w:val="en-CA"/>
        </w:rPr>
        <w:t>and</w:t>
      </w:r>
      <w:r w:rsidRPr="007C27D4">
        <w:rPr>
          <w:sz w:val="18"/>
          <w:szCs w:val="18"/>
          <w:lang w:val="en-CA"/>
        </w:rPr>
        <w:t xml:space="preserve"> push</w:t>
      </w:r>
      <w:r>
        <w:rPr>
          <w:sz w:val="18"/>
          <w:szCs w:val="18"/>
          <w:lang w:val="en-CA"/>
        </w:rPr>
        <w:t>ed</w:t>
      </w:r>
      <w:r w:rsidRPr="007C27D4">
        <w:rPr>
          <w:sz w:val="18"/>
          <w:szCs w:val="18"/>
          <w:lang w:val="en-CA"/>
        </w:rPr>
        <w:t xml:space="preserve"> on with the expedition which proceeded to make the first recorded passage of the Big Hill leading up into the Bow Valley from the present day location of Field. </w:t>
      </w:r>
    </w:p>
    <w:p w:rsidR="007C27D4" w:rsidRDefault="007C27D4" w:rsidP="007C27D4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>This event inspired e</w:t>
      </w:r>
      <w:r w:rsidRPr="007C27D4">
        <w:rPr>
          <w:sz w:val="18"/>
          <w:szCs w:val="18"/>
          <w:lang w:val="en-CA"/>
        </w:rPr>
        <w:t xml:space="preserve">xpedition members </w:t>
      </w:r>
      <w:r>
        <w:rPr>
          <w:sz w:val="18"/>
          <w:szCs w:val="18"/>
          <w:lang w:val="en-CA"/>
        </w:rPr>
        <w:t>to name</w:t>
      </w:r>
      <w:r w:rsidRPr="007C27D4">
        <w:rPr>
          <w:sz w:val="18"/>
          <w:szCs w:val="18"/>
          <w:lang w:val="en-CA"/>
        </w:rPr>
        <w:t xml:space="preserve"> the river The Kicking Horse.</w:t>
      </w: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C27D4" w:rsidRDefault="007C27D4" w:rsidP="007C27D4">
      <w:pPr>
        <w:jc w:val="both"/>
        <w:rPr>
          <w:sz w:val="18"/>
          <w:szCs w:val="18"/>
          <w:lang w:val="en-CA"/>
        </w:rPr>
      </w:pPr>
      <w:r w:rsidRPr="003B6411">
        <w:rPr>
          <w:b/>
          <w:sz w:val="18"/>
          <w:szCs w:val="18"/>
        </w:rPr>
        <w:t>HOW TO GET THERE</w:t>
      </w:r>
      <w:r>
        <w:rPr>
          <w:sz w:val="18"/>
          <w:szCs w:val="18"/>
        </w:rPr>
        <w:t xml:space="preserve"> – </w:t>
      </w:r>
      <w:proofErr w:type="spellStart"/>
      <w:r w:rsidRPr="007C27D4">
        <w:rPr>
          <w:sz w:val="18"/>
          <w:szCs w:val="18"/>
        </w:rPr>
        <w:t>Wapta</w:t>
      </w:r>
      <w:proofErr w:type="spellEnd"/>
      <w:r w:rsidRPr="007C27D4">
        <w:rPr>
          <w:sz w:val="18"/>
          <w:szCs w:val="18"/>
        </w:rPr>
        <w:t xml:space="preserve"> Falls can be found near the west end gate of Yoho National Park</w:t>
      </w:r>
      <w:r>
        <w:rPr>
          <w:sz w:val="18"/>
          <w:szCs w:val="18"/>
        </w:rPr>
        <w:t xml:space="preserve">.  Take the </w:t>
      </w:r>
      <w:proofErr w:type="spellStart"/>
      <w:r w:rsidRPr="007C27D4">
        <w:rPr>
          <w:sz w:val="18"/>
          <w:szCs w:val="18"/>
        </w:rPr>
        <w:t>Wapt</w:t>
      </w:r>
      <w:r>
        <w:rPr>
          <w:sz w:val="18"/>
          <w:szCs w:val="18"/>
        </w:rPr>
        <w:t>a</w:t>
      </w:r>
      <w:proofErr w:type="spellEnd"/>
      <w:r>
        <w:rPr>
          <w:sz w:val="18"/>
          <w:szCs w:val="18"/>
        </w:rPr>
        <w:t xml:space="preserve"> Falls trail turnoff, t</w:t>
      </w:r>
      <w:r w:rsidRPr="007C27D4">
        <w:rPr>
          <w:sz w:val="18"/>
          <w:szCs w:val="18"/>
        </w:rPr>
        <w:t xml:space="preserve">urn right and drive 1.8 </w:t>
      </w:r>
      <w:proofErr w:type="spellStart"/>
      <w:r w:rsidRPr="007C27D4">
        <w:rPr>
          <w:sz w:val="18"/>
          <w:szCs w:val="18"/>
        </w:rPr>
        <w:t>kilometres</w:t>
      </w:r>
      <w:proofErr w:type="spellEnd"/>
      <w:r w:rsidRPr="007C27D4">
        <w:rPr>
          <w:sz w:val="18"/>
          <w:szCs w:val="18"/>
        </w:rPr>
        <w:t xml:space="preserve"> on a gravel road to the parking area at the trailhead.</w:t>
      </w:r>
      <w:r>
        <w:rPr>
          <w:sz w:val="18"/>
          <w:szCs w:val="18"/>
        </w:rPr>
        <w:t xml:space="preserve"> </w:t>
      </w:r>
      <w:r w:rsidRPr="007C27D4">
        <w:rPr>
          <w:sz w:val="18"/>
          <w:szCs w:val="18"/>
        </w:rPr>
        <w:t>Note: The trailhead is not marked for westbound traffic as t</w:t>
      </w:r>
      <w:r w:rsidR="00F6126B">
        <w:rPr>
          <w:sz w:val="18"/>
          <w:szCs w:val="18"/>
        </w:rPr>
        <w:t>here is no left turn lane here so it is easy to miss.</w:t>
      </w:r>
      <w:r w:rsidR="004359B1">
        <w:rPr>
          <w:sz w:val="18"/>
          <w:szCs w:val="18"/>
        </w:rPr>
        <w:t xml:space="preserve">  It’s a 5km round trip.</w:t>
      </w: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B0C93" w:rsidRDefault="007B0C93" w:rsidP="00705A7F">
      <w:pPr>
        <w:jc w:val="both"/>
        <w:rPr>
          <w:sz w:val="18"/>
          <w:szCs w:val="18"/>
          <w:lang w:val="en-CA"/>
        </w:rPr>
      </w:pPr>
    </w:p>
    <w:sectPr w:rsidR="007B0C93" w:rsidSect="00973BB1">
      <w:footerReference w:type="default" r:id="rId8"/>
      <w:pgSz w:w="10773" w:h="10773"/>
      <w:pgMar w:top="680" w:right="720" w:bottom="851" w:left="720" w:header="284" w:footer="284" w:gutter="431"/>
      <w:pgNumType w:start="1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380" w:rsidRDefault="00F17380" w:rsidP="009C12FA">
      <w:r>
        <w:separator/>
      </w:r>
    </w:p>
  </w:endnote>
  <w:endnote w:type="continuationSeparator" w:id="0">
    <w:p w:rsidR="00F17380" w:rsidRDefault="00F17380" w:rsidP="009C1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badi MT Condensed">
    <w:panose1 w:val="020B05060301010101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282158"/>
      <w:docPartObj>
        <w:docPartGallery w:val="Page Numbers (Bottom of Page)"/>
        <w:docPartUnique/>
      </w:docPartObj>
    </w:sdtPr>
    <w:sdtContent>
      <w:p w:rsidR="00C727AB" w:rsidRDefault="00C416A1" w:rsidP="00F6126B">
        <w:pPr>
          <w:pStyle w:val="Footer"/>
          <w:jc w:val="center"/>
        </w:pPr>
        <w:r>
          <w:pict>
            <v:group id="_x0000_s3080" style="width:32.95pt;height:17.45pt;mso-position-horizontal-relative:char;mso-position-vertical-relative:line" coordorigin="5351,739" coordsize="659,34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81" type="#_x0000_t202" style="position:absolute;left:5351;top:800;width:659;height:288;v-text-anchor:middle" filled="f" stroked="f">
                <v:textbox style="mso-next-textbox:#_x0000_s3081" inset="0,0,0,0">
                  <w:txbxContent>
                    <w:p w:rsidR="00C727AB" w:rsidRDefault="00C416A1">
                      <w:pPr>
                        <w:jc w:val="center"/>
                        <w:rPr>
                          <w:szCs w:val="18"/>
                        </w:rPr>
                      </w:pPr>
                      <w:fldSimple w:instr=" PAGE    \* MERGEFORMAT ">
                        <w:r w:rsidR="004359B1" w:rsidRPr="004359B1">
                          <w:rPr>
                            <w:i/>
                            <w:noProof/>
                            <w:sz w:val="18"/>
                            <w:szCs w:val="18"/>
                          </w:rPr>
                          <w:t>10</w:t>
                        </w:r>
                      </w:fldSimple>
                    </w:p>
                  </w:txbxContent>
                </v:textbox>
              </v:shape>
              <v:group id="_x0000_s3082" style="position:absolute;left:5494;top:739;width:372;height:72" coordorigin="5486,739" coordsize="372,72">
                <v:oval id="_x0000_s3083" style="position:absolute;left:5486;top:739;width:72;height:72" fillcolor="#7ba0cd [2420]" stroked="f"/>
                <v:oval id="_x0000_s3084" style="position:absolute;left:5636;top:739;width:72;height:72" fillcolor="#7ba0cd [2420]" stroked="f"/>
                <v:oval id="_x0000_s3085" style="position:absolute;left:5786;top:739;width:72;height:72" fillcolor="#7ba0cd [2420]" stroked="f"/>
              </v:group>
              <w10:wrap type="none" anchorx="margin" anchory="page"/>
              <w10:anchorlock/>
            </v:group>
          </w:pict>
        </w:r>
      </w:p>
    </w:sdtContent>
  </w:sdt>
  <w:p w:rsidR="00B629C7" w:rsidRPr="00B629C7" w:rsidRDefault="00B629C7" w:rsidP="00F6126B">
    <w:pPr>
      <w:pStyle w:val="Footer"/>
      <w:jc w:val="center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380" w:rsidRDefault="00F17380" w:rsidP="009C12FA">
      <w:r>
        <w:separator/>
      </w:r>
    </w:p>
  </w:footnote>
  <w:footnote w:type="continuationSeparator" w:id="0">
    <w:p w:rsidR="00F17380" w:rsidRDefault="00F17380" w:rsidP="009C12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6421A"/>
    <w:multiLevelType w:val="hybridMultilevel"/>
    <w:tmpl w:val="44D2C2BC"/>
    <w:lvl w:ilvl="0" w:tplc="278A3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5602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96424"/>
    <w:rsid w:val="000033D1"/>
    <w:rsid w:val="00003ED4"/>
    <w:rsid w:val="000066D9"/>
    <w:rsid w:val="0001389E"/>
    <w:rsid w:val="00015A7C"/>
    <w:rsid w:val="00026006"/>
    <w:rsid w:val="00026242"/>
    <w:rsid w:val="00027296"/>
    <w:rsid w:val="0003133E"/>
    <w:rsid w:val="00040A60"/>
    <w:rsid w:val="00042B6B"/>
    <w:rsid w:val="0004592C"/>
    <w:rsid w:val="0006359D"/>
    <w:rsid w:val="00065BBD"/>
    <w:rsid w:val="000830F9"/>
    <w:rsid w:val="00086820"/>
    <w:rsid w:val="00095035"/>
    <w:rsid w:val="00096C12"/>
    <w:rsid w:val="000A346F"/>
    <w:rsid w:val="000B3ECC"/>
    <w:rsid w:val="000E7080"/>
    <w:rsid w:val="000E73B7"/>
    <w:rsid w:val="000E74F9"/>
    <w:rsid w:val="000F0D74"/>
    <w:rsid w:val="000F2878"/>
    <w:rsid w:val="0010493E"/>
    <w:rsid w:val="00114106"/>
    <w:rsid w:val="00115845"/>
    <w:rsid w:val="00117838"/>
    <w:rsid w:val="001304CF"/>
    <w:rsid w:val="001370B6"/>
    <w:rsid w:val="00143C09"/>
    <w:rsid w:val="00150A03"/>
    <w:rsid w:val="00163934"/>
    <w:rsid w:val="00164688"/>
    <w:rsid w:val="001760D6"/>
    <w:rsid w:val="001820E7"/>
    <w:rsid w:val="001836C5"/>
    <w:rsid w:val="001862C9"/>
    <w:rsid w:val="00192324"/>
    <w:rsid w:val="00192916"/>
    <w:rsid w:val="001956CB"/>
    <w:rsid w:val="001A587F"/>
    <w:rsid w:val="001A7B13"/>
    <w:rsid w:val="001B086F"/>
    <w:rsid w:val="001C0182"/>
    <w:rsid w:val="001C5227"/>
    <w:rsid w:val="001D32F8"/>
    <w:rsid w:val="001D7049"/>
    <w:rsid w:val="001E633F"/>
    <w:rsid w:val="001F10A0"/>
    <w:rsid w:val="00200DBE"/>
    <w:rsid w:val="0020649A"/>
    <w:rsid w:val="00213D8F"/>
    <w:rsid w:val="0021470B"/>
    <w:rsid w:val="002227A4"/>
    <w:rsid w:val="002252B2"/>
    <w:rsid w:val="00227857"/>
    <w:rsid w:val="002554B9"/>
    <w:rsid w:val="002659D9"/>
    <w:rsid w:val="00265FEE"/>
    <w:rsid w:val="00266380"/>
    <w:rsid w:val="00276CB1"/>
    <w:rsid w:val="002834F5"/>
    <w:rsid w:val="0029480A"/>
    <w:rsid w:val="002954BF"/>
    <w:rsid w:val="0029599D"/>
    <w:rsid w:val="002B02FD"/>
    <w:rsid w:val="002B7F4E"/>
    <w:rsid w:val="002C0F0A"/>
    <w:rsid w:val="002C2CA4"/>
    <w:rsid w:val="002C4042"/>
    <w:rsid w:val="002D3265"/>
    <w:rsid w:val="002D4CCA"/>
    <w:rsid w:val="002E3FFC"/>
    <w:rsid w:val="002F3033"/>
    <w:rsid w:val="002F709D"/>
    <w:rsid w:val="00314C27"/>
    <w:rsid w:val="00315E14"/>
    <w:rsid w:val="00326AA7"/>
    <w:rsid w:val="00327A84"/>
    <w:rsid w:val="00333A43"/>
    <w:rsid w:val="0033711E"/>
    <w:rsid w:val="003413D4"/>
    <w:rsid w:val="00342638"/>
    <w:rsid w:val="003447E0"/>
    <w:rsid w:val="0034719F"/>
    <w:rsid w:val="00350D3C"/>
    <w:rsid w:val="00360D1E"/>
    <w:rsid w:val="003705C2"/>
    <w:rsid w:val="00371A13"/>
    <w:rsid w:val="00373C7D"/>
    <w:rsid w:val="00373EF4"/>
    <w:rsid w:val="00377228"/>
    <w:rsid w:val="003834F8"/>
    <w:rsid w:val="003874FA"/>
    <w:rsid w:val="00396424"/>
    <w:rsid w:val="003A5A52"/>
    <w:rsid w:val="003B043A"/>
    <w:rsid w:val="003B097B"/>
    <w:rsid w:val="003B5C3D"/>
    <w:rsid w:val="003C24F9"/>
    <w:rsid w:val="003C5BCB"/>
    <w:rsid w:val="003D1414"/>
    <w:rsid w:val="003D3C21"/>
    <w:rsid w:val="003D4219"/>
    <w:rsid w:val="003D47D6"/>
    <w:rsid w:val="003E6C83"/>
    <w:rsid w:val="003E7B4F"/>
    <w:rsid w:val="003F2483"/>
    <w:rsid w:val="003F24D3"/>
    <w:rsid w:val="00400B6F"/>
    <w:rsid w:val="004013F4"/>
    <w:rsid w:val="00402683"/>
    <w:rsid w:val="00403369"/>
    <w:rsid w:val="00411C65"/>
    <w:rsid w:val="004143C8"/>
    <w:rsid w:val="0042411F"/>
    <w:rsid w:val="0043168E"/>
    <w:rsid w:val="004359B1"/>
    <w:rsid w:val="00435E3D"/>
    <w:rsid w:val="004512A8"/>
    <w:rsid w:val="00452561"/>
    <w:rsid w:val="00452F83"/>
    <w:rsid w:val="00462645"/>
    <w:rsid w:val="00465B0D"/>
    <w:rsid w:val="00471CFB"/>
    <w:rsid w:val="0047461F"/>
    <w:rsid w:val="00474FE0"/>
    <w:rsid w:val="0047565E"/>
    <w:rsid w:val="004764D6"/>
    <w:rsid w:val="004802A1"/>
    <w:rsid w:val="0048117C"/>
    <w:rsid w:val="004852E2"/>
    <w:rsid w:val="00486046"/>
    <w:rsid w:val="004A3389"/>
    <w:rsid w:val="004A3A10"/>
    <w:rsid w:val="004B26CF"/>
    <w:rsid w:val="004E53BE"/>
    <w:rsid w:val="004F0122"/>
    <w:rsid w:val="00524D88"/>
    <w:rsid w:val="00524EB9"/>
    <w:rsid w:val="00530D47"/>
    <w:rsid w:val="00533F13"/>
    <w:rsid w:val="00537744"/>
    <w:rsid w:val="005414D1"/>
    <w:rsid w:val="00543D45"/>
    <w:rsid w:val="0056493C"/>
    <w:rsid w:val="005679DA"/>
    <w:rsid w:val="00575A36"/>
    <w:rsid w:val="00586CF8"/>
    <w:rsid w:val="005943FE"/>
    <w:rsid w:val="005A3361"/>
    <w:rsid w:val="005B3DB2"/>
    <w:rsid w:val="005B6AB5"/>
    <w:rsid w:val="005C1DCF"/>
    <w:rsid w:val="005C3E68"/>
    <w:rsid w:val="005F1948"/>
    <w:rsid w:val="005F6F65"/>
    <w:rsid w:val="00601404"/>
    <w:rsid w:val="0061086C"/>
    <w:rsid w:val="006143C5"/>
    <w:rsid w:val="00622A96"/>
    <w:rsid w:val="00624118"/>
    <w:rsid w:val="006262F6"/>
    <w:rsid w:val="00632519"/>
    <w:rsid w:val="006339C6"/>
    <w:rsid w:val="006343C9"/>
    <w:rsid w:val="006353E9"/>
    <w:rsid w:val="0063791B"/>
    <w:rsid w:val="006563E0"/>
    <w:rsid w:val="00656F41"/>
    <w:rsid w:val="00662A44"/>
    <w:rsid w:val="006633FC"/>
    <w:rsid w:val="00667DB4"/>
    <w:rsid w:val="00677076"/>
    <w:rsid w:val="00694462"/>
    <w:rsid w:val="006A1937"/>
    <w:rsid w:val="006A3B57"/>
    <w:rsid w:val="006A4082"/>
    <w:rsid w:val="006A5D4E"/>
    <w:rsid w:val="006B1196"/>
    <w:rsid w:val="006B3CB5"/>
    <w:rsid w:val="006C105A"/>
    <w:rsid w:val="006C2A4F"/>
    <w:rsid w:val="006C31E2"/>
    <w:rsid w:val="006D1F1B"/>
    <w:rsid w:val="006D6B9E"/>
    <w:rsid w:val="006D6DB3"/>
    <w:rsid w:val="006D7278"/>
    <w:rsid w:val="006E2EF5"/>
    <w:rsid w:val="006F4E42"/>
    <w:rsid w:val="0070283E"/>
    <w:rsid w:val="00705A7F"/>
    <w:rsid w:val="00706043"/>
    <w:rsid w:val="0071549C"/>
    <w:rsid w:val="00715A3B"/>
    <w:rsid w:val="00720C0E"/>
    <w:rsid w:val="00724368"/>
    <w:rsid w:val="00724632"/>
    <w:rsid w:val="0073029D"/>
    <w:rsid w:val="0074105B"/>
    <w:rsid w:val="00744466"/>
    <w:rsid w:val="00754583"/>
    <w:rsid w:val="0076098C"/>
    <w:rsid w:val="00763EE0"/>
    <w:rsid w:val="00771063"/>
    <w:rsid w:val="0077624F"/>
    <w:rsid w:val="00791DDB"/>
    <w:rsid w:val="007A5461"/>
    <w:rsid w:val="007A7D10"/>
    <w:rsid w:val="007B0C93"/>
    <w:rsid w:val="007B23AF"/>
    <w:rsid w:val="007B4231"/>
    <w:rsid w:val="007C27D4"/>
    <w:rsid w:val="007C2FF5"/>
    <w:rsid w:val="007D4D82"/>
    <w:rsid w:val="007E25A7"/>
    <w:rsid w:val="007F165B"/>
    <w:rsid w:val="007F4724"/>
    <w:rsid w:val="008029F1"/>
    <w:rsid w:val="00804F7D"/>
    <w:rsid w:val="008051BD"/>
    <w:rsid w:val="008159E0"/>
    <w:rsid w:val="00834298"/>
    <w:rsid w:val="008556FB"/>
    <w:rsid w:val="008569C4"/>
    <w:rsid w:val="0086380B"/>
    <w:rsid w:val="00867822"/>
    <w:rsid w:val="00872736"/>
    <w:rsid w:val="0088564A"/>
    <w:rsid w:val="00887DAD"/>
    <w:rsid w:val="008A4854"/>
    <w:rsid w:val="008B0B8E"/>
    <w:rsid w:val="008B1438"/>
    <w:rsid w:val="008E0462"/>
    <w:rsid w:val="008F34E3"/>
    <w:rsid w:val="0090306F"/>
    <w:rsid w:val="0090504D"/>
    <w:rsid w:val="00906604"/>
    <w:rsid w:val="00906D24"/>
    <w:rsid w:val="0090794E"/>
    <w:rsid w:val="00915188"/>
    <w:rsid w:val="0092027F"/>
    <w:rsid w:val="0094677B"/>
    <w:rsid w:val="00961F2A"/>
    <w:rsid w:val="00967741"/>
    <w:rsid w:val="009718B9"/>
    <w:rsid w:val="00973BB1"/>
    <w:rsid w:val="009778A1"/>
    <w:rsid w:val="0099658C"/>
    <w:rsid w:val="009A289D"/>
    <w:rsid w:val="009A50DD"/>
    <w:rsid w:val="009B378C"/>
    <w:rsid w:val="009C12FA"/>
    <w:rsid w:val="009D1B30"/>
    <w:rsid w:val="009D3DD2"/>
    <w:rsid w:val="009E0C48"/>
    <w:rsid w:val="009E32CC"/>
    <w:rsid w:val="009E5A70"/>
    <w:rsid w:val="009E5E8A"/>
    <w:rsid w:val="009E6E3D"/>
    <w:rsid w:val="009E7E43"/>
    <w:rsid w:val="009F51CE"/>
    <w:rsid w:val="00A02530"/>
    <w:rsid w:val="00A06913"/>
    <w:rsid w:val="00A45FBF"/>
    <w:rsid w:val="00A501B8"/>
    <w:rsid w:val="00A5522F"/>
    <w:rsid w:val="00A6136A"/>
    <w:rsid w:val="00A6523A"/>
    <w:rsid w:val="00A74B7E"/>
    <w:rsid w:val="00A77350"/>
    <w:rsid w:val="00A81ECF"/>
    <w:rsid w:val="00A90318"/>
    <w:rsid w:val="00AA14D3"/>
    <w:rsid w:val="00AA375C"/>
    <w:rsid w:val="00AB235C"/>
    <w:rsid w:val="00AB366B"/>
    <w:rsid w:val="00AB62CB"/>
    <w:rsid w:val="00AB6CE6"/>
    <w:rsid w:val="00AC3378"/>
    <w:rsid w:val="00AD1D33"/>
    <w:rsid w:val="00AD2C56"/>
    <w:rsid w:val="00AE2D1C"/>
    <w:rsid w:val="00AF31BE"/>
    <w:rsid w:val="00B01A0A"/>
    <w:rsid w:val="00B0218D"/>
    <w:rsid w:val="00B105C4"/>
    <w:rsid w:val="00B4249D"/>
    <w:rsid w:val="00B474B0"/>
    <w:rsid w:val="00B529E8"/>
    <w:rsid w:val="00B61B30"/>
    <w:rsid w:val="00B629C7"/>
    <w:rsid w:val="00B661FB"/>
    <w:rsid w:val="00B663F5"/>
    <w:rsid w:val="00B71D46"/>
    <w:rsid w:val="00B8544D"/>
    <w:rsid w:val="00B9195E"/>
    <w:rsid w:val="00B92725"/>
    <w:rsid w:val="00B93FD9"/>
    <w:rsid w:val="00B96D98"/>
    <w:rsid w:val="00BA08F0"/>
    <w:rsid w:val="00BA1CBE"/>
    <w:rsid w:val="00BA4DE9"/>
    <w:rsid w:val="00BC2C5B"/>
    <w:rsid w:val="00BE1ED3"/>
    <w:rsid w:val="00BF478C"/>
    <w:rsid w:val="00BF5A6B"/>
    <w:rsid w:val="00C1644B"/>
    <w:rsid w:val="00C344B8"/>
    <w:rsid w:val="00C416A1"/>
    <w:rsid w:val="00C504E6"/>
    <w:rsid w:val="00C53CF3"/>
    <w:rsid w:val="00C72057"/>
    <w:rsid w:val="00C727AB"/>
    <w:rsid w:val="00C87AE2"/>
    <w:rsid w:val="00C92006"/>
    <w:rsid w:val="00C97136"/>
    <w:rsid w:val="00CA7EF3"/>
    <w:rsid w:val="00CB5121"/>
    <w:rsid w:val="00CB6FF1"/>
    <w:rsid w:val="00CC4CE3"/>
    <w:rsid w:val="00CD698E"/>
    <w:rsid w:val="00CF3A9D"/>
    <w:rsid w:val="00CF4683"/>
    <w:rsid w:val="00CF5FCD"/>
    <w:rsid w:val="00D075B3"/>
    <w:rsid w:val="00D1218B"/>
    <w:rsid w:val="00D1351D"/>
    <w:rsid w:val="00D3070D"/>
    <w:rsid w:val="00D32586"/>
    <w:rsid w:val="00D61A29"/>
    <w:rsid w:val="00D62DD5"/>
    <w:rsid w:val="00D651FA"/>
    <w:rsid w:val="00D65969"/>
    <w:rsid w:val="00D7040D"/>
    <w:rsid w:val="00D70C5C"/>
    <w:rsid w:val="00D8281E"/>
    <w:rsid w:val="00D932DB"/>
    <w:rsid w:val="00D934C0"/>
    <w:rsid w:val="00D96680"/>
    <w:rsid w:val="00DA1806"/>
    <w:rsid w:val="00DA70B3"/>
    <w:rsid w:val="00DB0B88"/>
    <w:rsid w:val="00DB13B2"/>
    <w:rsid w:val="00DC56F1"/>
    <w:rsid w:val="00DD0D8B"/>
    <w:rsid w:val="00DD2997"/>
    <w:rsid w:val="00DD2FA5"/>
    <w:rsid w:val="00DD733C"/>
    <w:rsid w:val="00DE1BD6"/>
    <w:rsid w:val="00E10E69"/>
    <w:rsid w:val="00E13C4F"/>
    <w:rsid w:val="00E2648C"/>
    <w:rsid w:val="00E3330F"/>
    <w:rsid w:val="00E33A60"/>
    <w:rsid w:val="00E476BA"/>
    <w:rsid w:val="00E516E9"/>
    <w:rsid w:val="00E6277B"/>
    <w:rsid w:val="00E62908"/>
    <w:rsid w:val="00E862AF"/>
    <w:rsid w:val="00E919B9"/>
    <w:rsid w:val="00E94350"/>
    <w:rsid w:val="00E95B75"/>
    <w:rsid w:val="00EA0258"/>
    <w:rsid w:val="00EA0E2B"/>
    <w:rsid w:val="00EA179B"/>
    <w:rsid w:val="00EA71B8"/>
    <w:rsid w:val="00EC671D"/>
    <w:rsid w:val="00ED39AF"/>
    <w:rsid w:val="00ED48CF"/>
    <w:rsid w:val="00ED51A1"/>
    <w:rsid w:val="00EE2D63"/>
    <w:rsid w:val="00EE4270"/>
    <w:rsid w:val="00EE6326"/>
    <w:rsid w:val="00EE6BB3"/>
    <w:rsid w:val="00EF687A"/>
    <w:rsid w:val="00F0013B"/>
    <w:rsid w:val="00F03D34"/>
    <w:rsid w:val="00F104BF"/>
    <w:rsid w:val="00F17380"/>
    <w:rsid w:val="00F25713"/>
    <w:rsid w:val="00F27000"/>
    <w:rsid w:val="00F332F1"/>
    <w:rsid w:val="00F33388"/>
    <w:rsid w:val="00F36DB3"/>
    <w:rsid w:val="00F43B14"/>
    <w:rsid w:val="00F6126B"/>
    <w:rsid w:val="00F62FD7"/>
    <w:rsid w:val="00F77ECE"/>
    <w:rsid w:val="00F94AF1"/>
    <w:rsid w:val="00FB6DCB"/>
    <w:rsid w:val="00FC0D07"/>
    <w:rsid w:val="00FE74FD"/>
    <w:rsid w:val="00FF2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D307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99658C"/>
    <w:pPr>
      <w:keepNext/>
      <w:jc w:val="center"/>
      <w:outlineLvl w:val="7"/>
    </w:pPr>
    <w:rPr>
      <w:rFonts w:ascii="Abadi MT Condensed" w:hAnsi="Abadi MT Condensed"/>
      <w:i/>
      <w:i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725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rsid w:val="009C12FA"/>
  </w:style>
  <w:style w:type="paragraph" w:styleId="Footer">
    <w:name w:val="footer"/>
    <w:basedOn w:val="Normal"/>
    <w:link w:val="FooterChar"/>
    <w:uiPriority w:val="99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9C12FA"/>
  </w:style>
  <w:style w:type="character" w:styleId="PageNumber">
    <w:name w:val="page number"/>
    <w:basedOn w:val="DefaultParagraphFont"/>
    <w:uiPriority w:val="99"/>
    <w:unhideWhenUsed/>
    <w:rsid w:val="009C12FA"/>
    <w:rPr>
      <w:rFonts w:eastAsiaTheme="minorEastAsia" w:cstheme="minorBidi"/>
      <w:bCs w:val="0"/>
      <w:iCs w:val="0"/>
      <w:szCs w:val="22"/>
      <w:lang w:val="en-US"/>
    </w:rPr>
  </w:style>
  <w:style w:type="paragraph" w:styleId="Title">
    <w:name w:val="Title"/>
    <w:basedOn w:val="Normal"/>
    <w:link w:val="TitleChar"/>
    <w:qFormat/>
    <w:rsid w:val="00A06913"/>
    <w:pPr>
      <w:jc w:val="center"/>
    </w:pPr>
    <w:rPr>
      <w:sz w:val="40"/>
    </w:rPr>
  </w:style>
  <w:style w:type="character" w:customStyle="1" w:styleId="TitleChar">
    <w:name w:val="Title Char"/>
    <w:basedOn w:val="DefaultParagraphFont"/>
    <w:link w:val="Title"/>
    <w:rsid w:val="00A06913"/>
    <w:rPr>
      <w:rFonts w:ascii="Times New Roman" w:eastAsia="Times New Roman" w:hAnsi="Times New Roman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semiHidden/>
    <w:rsid w:val="00A06913"/>
    <w:pPr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A0691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3070D"/>
    <w:rPr>
      <w:rFonts w:ascii="Arial" w:eastAsia="Times New Roman" w:hAnsi="Arial" w:cs="Arial"/>
      <w:b/>
      <w:bCs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F332F1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639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393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99658C"/>
    <w:rPr>
      <w:rFonts w:ascii="Abadi MT Condensed" w:eastAsia="Times New Roman" w:hAnsi="Abadi MT Condensed" w:cs="Times New Roman"/>
      <w:i/>
      <w:iCs/>
      <w:sz w:val="1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B7F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3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86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4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45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5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41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3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688862">
                                              <w:marLeft w:val="-288"/>
                                              <w:marRight w:val="-288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073300">
          <w:marLeft w:val="0"/>
          <w:marRight w:val="0"/>
          <w:marTop w:val="189"/>
          <w:marBottom w:val="18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43518">
              <w:marLeft w:val="-189"/>
              <w:marRight w:val="-18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5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5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92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18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52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5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67924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27687">
              <w:marLeft w:val="0"/>
              <w:marRight w:val="0"/>
              <w:marTop w:val="0"/>
              <w:marBottom w:val="0"/>
              <w:divBdr>
                <w:top w:val="single" w:sz="6" w:space="19" w:color="E0E0E0"/>
                <w:left w:val="single" w:sz="6" w:space="8" w:color="E0E0E0"/>
                <w:bottom w:val="single" w:sz="6" w:space="19" w:color="E0E0E0"/>
                <w:right w:val="single" w:sz="6" w:space="8" w:color="E0E0E0"/>
              </w:divBdr>
              <w:divsChild>
                <w:div w:id="18834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1551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Owner</cp:lastModifiedBy>
  <cp:revision>188</cp:revision>
  <cp:lastPrinted>2015-10-05T23:54:00Z</cp:lastPrinted>
  <dcterms:created xsi:type="dcterms:W3CDTF">2009-03-08T17:34:00Z</dcterms:created>
  <dcterms:modified xsi:type="dcterms:W3CDTF">2017-08-23T22:41:00Z</dcterms:modified>
</cp:coreProperties>
</file>